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AC" w:rsidRDefault="00E905AC" w:rsidP="00121861">
      <w:pPr>
        <w:spacing w:after="0" w:line="240" w:lineRule="atLeast"/>
        <w:rPr>
          <w:b/>
          <w:sz w:val="28"/>
          <w:szCs w:val="28"/>
        </w:rPr>
      </w:pPr>
      <w:bookmarkStart w:id="0" w:name="_GoBack"/>
      <w:bookmarkEnd w:id="0"/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Pr="00963793">
        <w:rPr>
          <w:sz w:val="24"/>
          <w:szCs w:val="24"/>
        </w:rPr>
        <w:t>-01/19-0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UR.BROJ: 2111-24/01-19-</w:t>
      </w:r>
      <w:r w:rsidR="00E905AC">
        <w:rPr>
          <w:sz w:val="24"/>
          <w:szCs w:val="24"/>
        </w:rPr>
        <w:t>21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11.10</w:t>
      </w:r>
      <w:r w:rsidRPr="00963793">
        <w:rPr>
          <w:sz w:val="24"/>
          <w:szCs w:val="24"/>
        </w:rPr>
        <w:t>.2019.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 skladu s Pravilnikom o načinu i postupku zapošljavanja u Ekonomskoj i turističkoj školi Daruvar te natječaju za </w:t>
      </w:r>
      <w:r w:rsidR="00843F84">
        <w:rPr>
          <w:sz w:val="24"/>
          <w:szCs w:val="24"/>
        </w:rPr>
        <w:t>radno mjesto: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Pr="00843F84" w:rsidRDefault="00121861" w:rsidP="00843F84">
      <w:pPr>
        <w:spacing w:after="0" w:line="240" w:lineRule="auto"/>
        <w:ind w:left="720"/>
        <w:rPr>
          <w:sz w:val="24"/>
          <w:szCs w:val="24"/>
        </w:rPr>
      </w:pPr>
      <w:r w:rsidRPr="00843F84">
        <w:rPr>
          <w:sz w:val="24"/>
          <w:szCs w:val="24"/>
        </w:rPr>
        <w:t>Nastavnik/ca matematike – 13 sati nastave tjedno, određeno, zamjena za roditeljski dopust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Povjerenstvo za vrednovanje kandidata provest će </w:t>
      </w:r>
      <w:r w:rsidR="00E905AC">
        <w:rPr>
          <w:sz w:val="24"/>
          <w:szCs w:val="24"/>
        </w:rPr>
        <w:t>v</w:t>
      </w:r>
      <w:r w:rsidR="00E905AC" w:rsidRPr="00541581">
        <w:rPr>
          <w:sz w:val="24"/>
          <w:szCs w:val="24"/>
        </w:rPr>
        <w:t>rednovanje</w:t>
      </w:r>
      <w:r w:rsidR="00E905AC">
        <w:rPr>
          <w:sz w:val="24"/>
          <w:szCs w:val="24"/>
        </w:rPr>
        <w:t xml:space="preserve"> – razgovor  </w:t>
      </w:r>
      <w:r>
        <w:rPr>
          <w:sz w:val="24"/>
          <w:szCs w:val="24"/>
        </w:rPr>
        <w:t xml:space="preserve">dana 18.10.2019. godine, petak, u 9,00 sati. 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Pr="0054158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Postupak vrednovanja će se provesti za kandidate koji ne ispunjavaju uvjete, </w:t>
      </w:r>
      <w:r w:rsidRPr="00541581">
        <w:rPr>
          <w:sz w:val="24"/>
          <w:szCs w:val="24"/>
        </w:rPr>
        <w:t xml:space="preserve">podnijeli </w:t>
      </w:r>
      <w:r>
        <w:rPr>
          <w:sz w:val="24"/>
          <w:szCs w:val="24"/>
        </w:rPr>
        <w:t xml:space="preserve">su </w:t>
      </w:r>
      <w:r w:rsidRPr="00541581">
        <w:rPr>
          <w:sz w:val="24"/>
          <w:szCs w:val="24"/>
        </w:rPr>
        <w:t>pravodobnu i potpunu prijavu</w:t>
      </w:r>
      <w:r w:rsidR="00843F84">
        <w:rPr>
          <w:sz w:val="24"/>
          <w:szCs w:val="24"/>
        </w:rPr>
        <w:t xml:space="preserve"> u skladu s natječajem</w:t>
      </w:r>
      <w:r>
        <w:rPr>
          <w:sz w:val="24"/>
          <w:szCs w:val="24"/>
        </w:rPr>
        <w:t xml:space="preserve"> te imaju visoku stručnu spremu.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pStyle w:val="ListParagraph"/>
        <w:numPr>
          <w:ilvl w:val="0"/>
          <w:numId w:val="4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Tomislav Pintar</w:t>
      </w:r>
    </w:p>
    <w:p w:rsidR="00121861" w:rsidRPr="00121861" w:rsidRDefault="00121861" w:rsidP="00121861">
      <w:pPr>
        <w:spacing w:after="0" w:line="240" w:lineRule="atLeast"/>
        <w:ind w:left="360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vrednovanju, razgovoru,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sectPr w:rsidR="00843F84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54407"/>
    <w:rsid w:val="000D1264"/>
    <w:rsid w:val="00113DAC"/>
    <w:rsid w:val="00121861"/>
    <w:rsid w:val="0014279C"/>
    <w:rsid w:val="00156F0A"/>
    <w:rsid w:val="001D738F"/>
    <w:rsid w:val="00270E4C"/>
    <w:rsid w:val="002C4529"/>
    <w:rsid w:val="00313EA8"/>
    <w:rsid w:val="00323D1F"/>
    <w:rsid w:val="00384D3F"/>
    <w:rsid w:val="00541581"/>
    <w:rsid w:val="006E1480"/>
    <w:rsid w:val="00771167"/>
    <w:rsid w:val="00843F84"/>
    <w:rsid w:val="008576BF"/>
    <w:rsid w:val="008B77A8"/>
    <w:rsid w:val="00963793"/>
    <w:rsid w:val="00A61640"/>
    <w:rsid w:val="00BC6A6A"/>
    <w:rsid w:val="00BF3187"/>
    <w:rsid w:val="00C11CDB"/>
    <w:rsid w:val="00D76E40"/>
    <w:rsid w:val="00DF1144"/>
    <w:rsid w:val="00E43CF7"/>
    <w:rsid w:val="00E905AC"/>
    <w:rsid w:val="00ED15F0"/>
    <w:rsid w:val="00F219CF"/>
    <w:rsid w:val="00F24017"/>
    <w:rsid w:val="00F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2019-10-11T11:09:00Z</dcterms:created>
  <dcterms:modified xsi:type="dcterms:W3CDTF">2019-10-11T11:09:00Z</dcterms:modified>
</cp:coreProperties>
</file>